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pPr>
        <w:jc w:val="left"/>
        <w:rPr>
          <w:rFonts w:hint="eastAsia" w:ascii="仿宋_GB2312" w:hAnsi="仿宋_GB2312" w:eastAsia="仿宋_GB2312" w:cs="仿宋_GB2312"/>
          <w:sz w:val="44"/>
          <w:szCs w:val="44"/>
        </w:rPr>
      </w:pPr>
    </w:p>
    <w:p>
      <w:pPr>
        <w:jc w:val="left"/>
        <w:rPr>
          <w:rFonts w:hint="default" w:ascii="仿宋_GB2312" w:hAnsi="仿宋_GB2312" w:eastAsia="仿宋_GB2312"/>
          <w:sz w:val="32"/>
          <w:szCs w:val="24"/>
          <w:lang w:val="en-US" w:eastAsia="zh-CN"/>
        </w:rPr>
      </w:pPr>
      <w:r>
        <w:rPr>
          <w:rFonts w:hint="eastAsia" w:ascii="仿宋" w:hAnsi="仿宋" w:eastAsia="仿宋" w:cs="Arial"/>
          <w:sz w:val="32"/>
          <w:szCs w:val="32"/>
        </w:rPr>
        <w:t>甲方：</w:t>
      </w:r>
      <w:r>
        <w:rPr>
          <w:rFonts w:hint="eastAsia" w:ascii="仿宋_GB2312" w:hAnsi="仿宋_GB2312" w:eastAsia="仿宋_GB2312"/>
          <w:sz w:val="32"/>
          <w:szCs w:val="24"/>
        </w:rPr>
        <w:t>博罗县</w:t>
      </w:r>
      <w:r>
        <w:rPr>
          <w:rFonts w:hint="eastAsia" w:ascii="仿宋_GB2312" w:hAnsi="仿宋_GB2312" w:eastAsia="仿宋_GB2312"/>
          <w:sz w:val="32"/>
          <w:szCs w:val="24"/>
          <w:lang w:val="en-US" w:eastAsia="zh-CN"/>
        </w:rPr>
        <w:t>湖镇镇人民政府</w:t>
      </w:r>
    </w:p>
    <w:p>
      <w:pPr>
        <w:jc w:val="left"/>
        <w:rPr>
          <w:rFonts w:hint="default" w:ascii="仿宋" w:hAnsi="仿宋" w:eastAsia="仿宋" w:cs="Arial"/>
          <w:color w:val="auto"/>
          <w:sz w:val="32"/>
          <w:szCs w:val="32"/>
          <w:lang w:val="en-US" w:eastAsia="zh-CN"/>
        </w:rPr>
      </w:pPr>
      <w:r>
        <w:rPr>
          <w:rFonts w:hint="eastAsia" w:ascii="仿宋" w:hAnsi="仿宋" w:eastAsia="仿宋" w:cs="Arial"/>
          <w:sz w:val="32"/>
          <w:szCs w:val="32"/>
        </w:rPr>
        <w:t xml:space="preserve">法人代表：陈建强 </w:t>
      </w:r>
      <w:r>
        <w:rPr>
          <w:rFonts w:hint="eastAsia" w:ascii="仿宋" w:hAnsi="仿宋" w:eastAsia="仿宋" w:cs="Arial"/>
          <w:sz w:val="32"/>
          <w:szCs w:val="32"/>
        </w:rPr>
        <w:br w:type="textWrapping"/>
      </w:r>
      <w:r>
        <w:rPr>
          <w:rFonts w:hint="eastAsia" w:ascii="仿宋" w:hAnsi="仿宋" w:eastAsia="仿宋" w:cs="Arial"/>
          <w:color w:val="auto"/>
          <w:sz w:val="32"/>
          <w:szCs w:val="32"/>
        </w:rPr>
        <w:t>地址：惠州市博罗县湖镇镇长旺路188号</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联系电话：0752-6657233</w:t>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p>
    <w:p>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 博罗县湖镇镇东埔村石芽岭地段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297601.66</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 xml:space="preserve">  博自然资（用地）挂字〔2024﹞11号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 w:hAnsi="仿宋" w:eastAsia="仿宋" w:cs="Arial"/>
          <w:color w:val="auto"/>
          <w:sz w:val="32"/>
          <w:szCs w:val="32"/>
          <w:u w:val="single"/>
          <w:lang w:val="en-US" w:eastAsia="zh-CN"/>
        </w:rPr>
        <w:t xml:space="preserve">  二类工业用地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 w:hAnsi="仿宋" w:eastAsia="仿宋" w:cs="Arial"/>
          <w:color w:val="auto"/>
          <w:sz w:val="32"/>
          <w:szCs w:val="32"/>
          <w:u w:val="single"/>
          <w:lang w:val="en-US" w:eastAsia="zh-CN"/>
        </w:rPr>
        <w:t xml:space="preserve"> 50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rPr>
        <w:t>0.5-1.</w:t>
      </w:r>
      <w:r>
        <w:rPr>
          <w:rFonts w:hint="eastAsia" w:ascii="仿宋_GB2312" w:hAnsi="仿宋_GB2312" w:eastAsia="仿宋_GB2312" w:cs="仿宋_GB2312"/>
          <w:sz w:val="32"/>
          <w:szCs w:val="32"/>
          <w:u w:val="single"/>
          <w:lang w:val="en-US" w:eastAsia="zh-CN"/>
        </w:rPr>
        <w:t xml:space="preserve">2 </w:t>
      </w:r>
      <w:r>
        <w:rPr>
          <w:rFonts w:hint="eastAsia" w:ascii="仿宋" w:hAnsi="仿宋" w:eastAsia="仿宋" w:cs="Arial"/>
          <w:color w:val="auto"/>
          <w:sz w:val="32"/>
          <w:szCs w:val="32"/>
          <w:u w:val="single"/>
          <w:lang w:val="en-US" w:eastAsia="zh-CN"/>
        </w:rPr>
        <w:t xml:space="preserve">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上述指标，以自然资源部门最终核定的用地方案为准。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w:t>
      </w:r>
      <w:bookmarkStart w:id="0" w:name="_GoBack"/>
      <w:bookmarkEnd w:id="0"/>
      <w:r>
        <w:rPr>
          <w:rFonts w:hint="eastAsia" w:ascii="仿宋_GB2312" w:hAnsi="仿宋_GB2312" w:eastAsia="仿宋_GB2312" w:cs="仿宋_GB2312"/>
          <w:sz w:val="32"/>
          <w:szCs w:val="32"/>
        </w:rPr>
        <w:t>共同遵守。</w:t>
      </w:r>
    </w:p>
    <w:p>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楷体_GB2312" w:eastAsia="楷体_GB2312" w:cs="楷体_GB2312"/>
          <w:sz w:val="32"/>
          <w:szCs w:val="32"/>
          <w:highlight w:val="none"/>
          <w:lang w:bidi="ar-SA"/>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highlight w:val="none"/>
          <w:u w:val="single"/>
          <w:lang w:val="en-US" w:eastAsia="zh-CN"/>
        </w:rPr>
        <w:t xml:space="preserve"> 非金属矿物制品业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eastAsia="仿宋_GB2312" w:cs="仿宋_GB2312"/>
          <w:sz w:val="32"/>
          <w:szCs w:val="32"/>
          <w:highlight w:val="none"/>
          <w:u w:val="single"/>
          <w:lang w:val="en-US" w:eastAsia="zh-CN" w:bidi="ar-SA"/>
        </w:rPr>
        <w:t>将建设成为绿色现代化石场，主要开采矿产资源为建筑用片麻岩。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18.5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400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1.1%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230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lang w:val="en-US" w:eastAsia="zh-CN"/>
        </w:rPr>
        <w:t xml:space="preserve"> 15</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p>
    <w:p>
      <w:pPr>
        <w:pStyle w:val="2"/>
        <w:spacing w:line="60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pPr>
        <w:wordWrap w:val="0"/>
        <w:spacing w:line="60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pPr>
        <w:wordWrap w:val="0"/>
        <w:spacing w:line="600" w:lineRule="auto"/>
        <w:rPr>
          <w:rFonts w:ascii="仿宋" w:hAnsi="仿宋" w:eastAsia="仿宋"/>
          <w:sz w:val="32"/>
          <w:szCs w:val="32"/>
        </w:rPr>
      </w:pPr>
      <w:r>
        <w:rPr>
          <w:rFonts w:hint="eastAsia" w:ascii="仿宋_GB2312" w:hAnsi="仿宋_GB2312" w:eastAsia="仿宋_GB2312" w:cs="仿宋_GB2312"/>
          <w:sz w:val="32"/>
          <w:szCs w:val="32"/>
          <w:lang w:val="zh-CN"/>
        </w:rPr>
        <w:t>签署日期：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签署日期：  年  月  日</w:t>
      </w: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xMDJmZmM2N2FmYTYwNWUzZjczZjEwMTBiZmYwNjgifQ=="/>
  </w:docVars>
  <w:rsids>
    <w:rsidRoot w:val="00C51E15"/>
    <w:rsid w:val="0026659F"/>
    <w:rsid w:val="004A0487"/>
    <w:rsid w:val="005A6119"/>
    <w:rsid w:val="007F355A"/>
    <w:rsid w:val="00A47E2F"/>
    <w:rsid w:val="00B95479"/>
    <w:rsid w:val="00BC2AB9"/>
    <w:rsid w:val="00BC621D"/>
    <w:rsid w:val="00C51E15"/>
    <w:rsid w:val="00E25213"/>
    <w:rsid w:val="00F776A6"/>
    <w:rsid w:val="00FC7E8B"/>
    <w:rsid w:val="011A2D9A"/>
    <w:rsid w:val="012E2AD5"/>
    <w:rsid w:val="01676E14"/>
    <w:rsid w:val="019415C6"/>
    <w:rsid w:val="01AE6899"/>
    <w:rsid w:val="01C70C78"/>
    <w:rsid w:val="01C76624"/>
    <w:rsid w:val="02277D98"/>
    <w:rsid w:val="024E43D4"/>
    <w:rsid w:val="02650DE4"/>
    <w:rsid w:val="02B70580"/>
    <w:rsid w:val="02C9567B"/>
    <w:rsid w:val="0308230D"/>
    <w:rsid w:val="03377BD5"/>
    <w:rsid w:val="034B5252"/>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4829DB"/>
    <w:rsid w:val="07526710"/>
    <w:rsid w:val="082552A6"/>
    <w:rsid w:val="08292EF0"/>
    <w:rsid w:val="08316DF2"/>
    <w:rsid w:val="083D5414"/>
    <w:rsid w:val="08464B3C"/>
    <w:rsid w:val="08A34DB8"/>
    <w:rsid w:val="08B96F5C"/>
    <w:rsid w:val="08BF6E70"/>
    <w:rsid w:val="08D87811"/>
    <w:rsid w:val="08E7038B"/>
    <w:rsid w:val="091927F9"/>
    <w:rsid w:val="099610F2"/>
    <w:rsid w:val="0A270255"/>
    <w:rsid w:val="0A2E0793"/>
    <w:rsid w:val="0ADB6E6A"/>
    <w:rsid w:val="0ADC099B"/>
    <w:rsid w:val="0B1D41C8"/>
    <w:rsid w:val="0B3C0212"/>
    <w:rsid w:val="0B3D24FE"/>
    <w:rsid w:val="0B3E7F80"/>
    <w:rsid w:val="0B6A42C7"/>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27EFA"/>
    <w:rsid w:val="115527FA"/>
    <w:rsid w:val="11632393"/>
    <w:rsid w:val="11A021F8"/>
    <w:rsid w:val="11F64981"/>
    <w:rsid w:val="121534BC"/>
    <w:rsid w:val="121F0548"/>
    <w:rsid w:val="12D77CF6"/>
    <w:rsid w:val="12D83B09"/>
    <w:rsid w:val="12F14123"/>
    <w:rsid w:val="133C390A"/>
    <w:rsid w:val="135C76DB"/>
    <w:rsid w:val="13611602"/>
    <w:rsid w:val="13B74DE6"/>
    <w:rsid w:val="13C04D72"/>
    <w:rsid w:val="144D12B4"/>
    <w:rsid w:val="147F7A2F"/>
    <w:rsid w:val="148560A6"/>
    <w:rsid w:val="148854BE"/>
    <w:rsid w:val="14B51486"/>
    <w:rsid w:val="14B94B2A"/>
    <w:rsid w:val="14C408EE"/>
    <w:rsid w:val="14DC1F31"/>
    <w:rsid w:val="157F42CF"/>
    <w:rsid w:val="15CC22D2"/>
    <w:rsid w:val="15E16110"/>
    <w:rsid w:val="16010852"/>
    <w:rsid w:val="161613C6"/>
    <w:rsid w:val="163C3251"/>
    <w:rsid w:val="16BE3BDD"/>
    <w:rsid w:val="16FB3447"/>
    <w:rsid w:val="17612369"/>
    <w:rsid w:val="17E917A5"/>
    <w:rsid w:val="17FB2B64"/>
    <w:rsid w:val="182F6239"/>
    <w:rsid w:val="184503DD"/>
    <w:rsid w:val="186C6EF8"/>
    <w:rsid w:val="18790310"/>
    <w:rsid w:val="188E2C3C"/>
    <w:rsid w:val="18C621A1"/>
    <w:rsid w:val="18C64525"/>
    <w:rsid w:val="192A256C"/>
    <w:rsid w:val="19821952"/>
    <w:rsid w:val="19857C91"/>
    <w:rsid w:val="19C2061D"/>
    <w:rsid w:val="19E93816"/>
    <w:rsid w:val="1A355893"/>
    <w:rsid w:val="1A5D684E"/>
    <w:rsid w:val="1A5E3FC4"/>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A73053"/>
    <w:rsid w:val="1E15696A"/>
    <w:rsid w:val="1E2B77AC"/>
    <w:rsid w:val="1E2E7EE0"/>
    <w:rsid w:val="1E3116DB"/>
    <w:rsid w:val="1E79638F"/>
    <w:rsid w:val="1E7C1891"/>
    <w:rsid w:val="1EBA6373"/>
    <w:rsid w:val="1EF71280"/>
    <w:rsid w:val="1F050471"/>
    <w:rsid w:val="1F300906"/>
    <w:rsid w:val="1F3E18CF"/>
    <w:rsid w:val="1F62660C"/>
    <w:rsid w:val="1F63408D"/>
    <w:rsid w:val="1FA02868"/>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7AC61A6"/>
    <w:rsid w:val="27BC380B"/>
    <w:rsid w:val="2804745B"/>
    <w:rsid w:val="28244B6B"/>
    <w:rsid w:val="28395A0A"/>
    <w:rsid w:val="285862BF"/>
    <w:rsid w:val="28593D41"/>
    <w:rsid w:val="286B2656"/>
    <w:rsid w:val="287732F1"/>
    <w:rsid w:val="28815BC0"/>
    <w:rsid w:val="28C500C8"/>
    <w:rsid w:val="28C67E0D"/>
    <w:rsid w:val="28D35441"/>
    <w:rsid w:val="2911201E"/>
    <w:rsid w:val="291B1DC8"/>
    <w:rsid w:val="29294452"/>
    <w:rsid w:val="29626771"/>
    <w:rsid w:val="298615D1"/>
    <w:rsid w:val="29FE7A7F"/>
    <w:rsid w:val="2A22083D"/>
    <w:rsid w:val="2A2255C4"/>
    <w:rsid w:val="2A421323"/>
    <w:rsid w:val="2A550AB3"/>
    <w:rsid w:val="2AB31C07"/>
    <w:rsid w:val="2AB97117"/>
    <w:rsid w:val="2ACB4C68"/>
    <w:rsid w:val="2ACF3266"/>
    <w:rsid w:val="2AFF7755"/>
    <w:rsid w:val="2B760D1B"/>
    <w:rsid w:val="2B86108A"/>
    <w:rsid w:val="2B900430"/>
    <w:rsid w:val="2BE77795"/>
    <w:rsid w:val="2C603E6B"/>
    <w:rsid w:val="2C91216D"/>
    <w:rsid w:val="2D325D72"/>
    <w:rsid w:val="2D3B21D3"/>
    <w:rsid w:val="2D5531EF"/>
    <w:rsid w:val="2DA80087"/>
    <w:rsid w:val="2DB23588"/>
    <w:rsid w:val="2DB404C0"/>
    <w:rsid w:val="2DD94720"/>
    <w:rsid w:val="2DEE7D7D"/>
    <w:rsid w:val="2DF15CE6"/>
    <w:rsid w:val="2E0E041F"/>
    <w:rsid w:val="2E1732AD"/>
    <w:rsid w:val="2E21163E"/>
    <w:rsid w:val="2E392908"/>
    <w:rsid w:val="2E7B3332"/>
    <w:rsid w:val="2EAC2937"/>
    <w:rsid w:val="2EC509B1"/>
    <w:rsid w:val="2F001A5F"/>
    <w:rsid w:val="2F1156C3"/>
    <w:rsid w:val="2F1E3589"/>
    <w:rsid w:val="2F9724A4"/>
    <w:rsid w:val="2FC57502"/>
    <w:rsid w:val="2FE243E4"/>
    <w:rsid w:val="2FF549B1"/>
    <w:rsid w:val="2FF96956"/>
    <w:rsid w:val="300B4C25"/>
    <w:rsid w:val="3068321E"/>
    <w:rsid w:val="307F0701"/>
    <w:rsid w:val="309637C7"/>
    <w:rsid w:val="309F22FD"/>
    <w:rsid w:val="30A9593A"/>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B85A54"/>
    <w:rsid w:val="36F6333B"/>
    <w:rsid w:val="37105241"/>
    <w:rsid w:val="371C5779"/>
    <w:rsid w:val="374530BA"/>
    <w:rsid w:val="375D3F72"/>
    <w:rsid w:val="37926A3C"/>
    <w:rsid w:val="379D7E16"/>
    <w:rsid w:val="37DA6E30"/>
    <w:rsid w:val="37F31F59"/>
    <w:rsid w:val="381E3903"/>
    <w:rsid w:val="38643511"/>
    <w:rsid w:val="38F76303"/>
    <w:rsid w:val="39386D6D"/>
    <w:rsid w:val="394D12F5"/>
    <w:rsid w:val="3969753C"/>
    <w:rsid w:val="39756BD2"/>
    <w:rsid w:val="39767BC1"/>
    <w:rsid w:val="39D54578"/>
    <w:rsid w:val="39DE674D"/>
    <w:rsid w:val="3A100FCE"/>
    <w:rsid w:val="3ACC04C9"/>
    <w:rsid w:val="3AD252F8"/>
    <w:rsid w:val="3B5228DF"/>
    <w:rsid w:val="3B596975"/>
    <w:rsid w:val="3B9733D4"/>
    <w:rsid w:val="3B9D137C"/>
    <w:rsid w:val="3B9F7800"/>
    <w:rsid w:val="3BBD3623"/>
    <w:rsid w:val="3BCD656A"/>
    <w:rsid w:val="3BFC0B7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9C408B"/>
    <w:rsid w:val="40B07FB0"/>
    <w:rsid w:val="40E86709"/>
    <w:rsid w:val="40ED2F8C"/>
    <w:rsid w:val="411D49E5"/>
    <w:rsid w:val="413072B2"/>
    <w:rsid w:val="41916F22"/>
    <w:rsid w:val="41BC7842"/>
    <w:rsid w:val="42DA01BE"/>
    <w:rsid w:val="42DC36C1"/>
    <w:rsid w:val="42EB2656"/>
    <w:rsid w:val="42EF5F8C"/>
    <w:rsid w:val="4309548A"/>
    <w:rsid w:val="432E43C4"/>
    <w:rsid w:val="433B0C0C"/>
    <w:rsid w:val="436D751F"/>
    <w:rsid w:val="438C7FE1"/>
    <w:rsid w:val="43990316"/>
    <w:rsid w:val="43BD0295"/>
    <w:rsid w:val="43EB387E"/>
    <w:rsid w:val="446A3BD2"/>
    <w:rsid w:val="44703AD7"/>
    <w:rsid w:val="448C1D82"/>
    <w:rsid w:val="449E3321"/>
    <w:rsid w:val="44B25DF8"/>
    <w:rsid w:val="44C766E4"/>
    <w:rsid w:val="45541687"/>
    <w:rsid w:val="45AA1763"/>
    <w:rsid w:val="45C11989"/>
    <w:rsid w:val="46481C40"/>
    <w:rsid w:val="46881414"/>
    <w:rsid w:val="46BE5CC5"/>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9EC47D8"/>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7F44A5"/>
    <w:rsid w:val="4EC318B0"/>
    <w:rsid w:val="4EEB715F"/>
    <w:rsid w:val="4EF81A68"/>
    <w:rsid w:val="4F065435"/>
    <w:rsid w:val="4F8571FB"/>
    <w:rsid w:val="4F8E6612"/>
    <w:rsid w:val="4F9F2130"/>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882588"/>
    <w:rsid w:val="52A1019F"/>
    <w:rsid w:val="52AA68B0"/>
    <w:rsid w:val="52DF2202"/>
    <w:rsid w:val="53587193"/>
    <w:rsid w:val="535D0A65"/>
    <w:rsid w:val="536642E0"/>
    <w:rsid w:val="539952B3"/>
    <w:rsid w:val="552227BC"/>
    <w:rsid w:val="558537AB"/>
    <w:rsid w:val="55C27E6C"/>
    <w:rsid w:val="55E02674"/>
    <w:rsid w:val="560143A9"/>
    <w:rsid w:val="560155FE"/>
    <w:rsid w:val="56AB6366"/>
    <w:rsid w:val="56C40453"/>
    <w:rsid w:val="56F1172B"/>
    <w:rsid w:val="575528C8"/>
    <w:rsid w:val="5765718D"/>
    <w:rsid w:val="5791383A"/>
    <w:rsid w:val="57923DCD"/>
    <w:rsid w:val="57A86F38"/>
    <w:rsid w:val="58024DF3"/>
    <w:rsid w:val="58217DE9"/>
    <w:rsid w:val="5842703C"/>
    <w:rsid w:val="58572D5B"/>
    <w:rsid w:val="58645D91"/>
    <w:rsid w:val="58BB6D98"/>
    <w:rsid w:val="58CC07E1"/>
    <w:rsid w:val="58D802CE"/>
    <w:rsid w:val="58DE7C59"/>
    <w:rsid w:val="58FB4A67"/>
    <w:rsid w:val="59136B44"/>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911704"/>
    <w:rsid w:val="5ED94AAC"/>
    <w:rsid w:val="5EF35656"/>
    <w:rsid w:val="5F520E4D"/>
    <w:rsid w:val="5FE34F5E"/>
    <w:rsid w:val="60370C92"/>
    <w:rsid w:val="606D163F"/>
    <w:rsid w:val="60A81824"/>
    <w:rsid w:val="60C843C3"/>
    <w:rsid w:val="612B657A"/>
    <w:rsid w:val="6148772A"/>
    <w:rsid w:val="621C6244"/>
    <w:rsid w:val="6264347B"/>
    <w:rsid w:val="628A578E"/>
    <w:rsid w:val="62BE310D"/>
    <w:rsid w:val="62DB4C3B"/>
    <w:rsid w:val="62E4319F"/>
    <w:rsid w:val="634E73E4"/>
    <w:rsid w:val="637C6A62"/>
    <w:rsid w:val="63A578CE"/>
    <w:rsid w:val="63D619DB"/>
    <w:rsid w:val="64001214"/>
    <w:rsid w:val="640805B1"/>
    <w:rsid w:val="64785D59"/>
    <w:rsid w:val="64860DFC"/>
    <w:rsid w:val="64D91940"/>
    <w:rsid w:val="64DF09E7"/>
    <w:rsid w:val="65064128"/>
    <w:rsid w:val="65320613"/>
    <w:rsid w:val="65694370"/>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C30296"/>
    <w:rsid w:val="69EA5367"/>
    <w:rsid w:val="6A093F49"/>
    <w:rsid w:val="6A2E48C4"/>
    <w:rsid w:val="6A5B786D"/>
    <w:rsid w:val="6A613CEF"/>
    <w:rsid w:val="6A666F81"/>
    <w:rsid w:val="6B21034E"/>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BC5CAF"/>
    <w:rsid w:val="71CB76A4"/>
    <w:rsid w:val="724A458E"/>
    <w:rsid w:val="725E5956"/>
    <w:rsid w:val="72AC2609"/>
    <w:rsid w:val="730469FD"/>
    <w:rsid w:val="7328617A"/>
    <w:rsid w:val="736C7B74"/>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8129FA"/>
    <w:rsid w:val="76A735CE"/>
    <w:rsid w:val="76AA3BBE"/>
    <w:rsid w:val="76C26CE6"/>
    <w:rsid w:val="76C8568D"/>
    <w:rsid w:val="76E118E2"/>
    <w:rsid w:val="772A798F"/>
    <w:rsid w:val="772D1387"/>
    <w:rsid w:val="777F291C"/>
    <w:rsid w:val="77954015"/>
    <w:rsid w:val="779A56C5"/>
    <w:rsid w:val="782810F4"/>
    <w:rsid w:val="783A77CC"/>
    <w:rsid w:val="784635DF"/>
    <w:rsid w:val="78482227"/>
    <w:rsid w:val="790707F7"/>
    <w:rsid w:val="791B278D"/>
    <w:rsid w:val="796F67B7"/>
    <w:rsid w:val="798619ED"/>
    <w:rsid w:val="798E0446"/>
    <w:rsid w:val="79913E8C"/>
    <w:rsid w:val="79B54ABA"/>
    <w:rsid w:val="79DE3700"/>
    <w:rsid w:val="7A067ACA"/>
    <w:rsid w:val="7A073240"/>
    <w:rsid w:val="7A3062F0"/>
    <w:rsid w:val="7A8E221F"/>
    <w:rsid w:val="7A91186A"/>
    <w:rsid w:val="7B1961BA"/>
    <w:rsid w:val="7BA31AFD"/>
    <w:rsid w:val="7BC55B1F"/>
    <w:rsid w:val="7BE319E5"/>
    <w:rsid w:val="7BF93CF4"/>
    <w:rsid w:val="7C084F4E"/>
    <w:rsid w:val="7C604AA5"/>
    <w:rsid w:val="7C931155"/>
    <w:rsid w:val="7CA52C0F"/>
    <w:rsid w:val="7CB00FA0"/>
    <w:rsid w:val="7CB225D2"/>
    <w:rsid w:val="7CBF2679"/>
    <w:rsid w:val="7CC3693C"/>
    <w:rsid w:val="7D1D4F52"/>
    <w:rsid w:val="7D40500C"/>
    <w:rsid w:val="7D4A221E"/>
    <w:rsid w:val="7D8B1C08"/>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styleId="10">
    <w:name w:val="Strong"/>
    <w:basedOn w:val="9"/>
    <w:qFormat/>
    <w:uiPriority w:val="22"/>
    <w:rPr>
      <w:b/>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paragraph" w:customStyle="1" w:styleId="13">
    <w:name w:val="列出段落1"/>
    <w:basedOn w:val="1"/>
    <w:qFormat/>
    <w:uiPriority w:val="34"/>
    <w:pPr>
      <w:ind w:firstLine="420" w:firstLineChars="200"/>
    </w:pPr>
  </w:style>
  <w:style w:type="paragraph" w:customStyle="1" w:styleId="14">
    <w:name w:val="Char Char Char1"/>
    <w:basedOn w:val="1"/>
    <w:qFormat/>
    <w:uiPriority w:val="0"/>
    <w:rPr>
      <w:rFonts w:ascii="Calibri" w:hAnsi="Calibri" w:eastAsia="宋体" w:cs="Times New Roman"/>
      <w:szCs w:val="24"/>
    </w:rPr>
  </w:style>
  <w:style w:type="paragraph" w:customStyle="1" w:styleId="15">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502</Words>
  <Characters>2864</Characters>
  <Lines>23</Lines>
  <Paragraphs>6</Paragraphs>
  <TotalTime>16</TotalTime>
  <ScaleCrop>false</ScaleCrop>
  <LinksUpToDate>false</LinksUpToDate>
  <CharactersWithSpaces>3360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YOUNG</cp:lastModifiedBy>
  <cp:lastPrinted>2023-12-22T08:33:00Z</cp:lastPrinted>
  <dcterms:modified xsi:type="dcterms:W3CDTF">2024-03-29T07:40:17Z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4AA328747CA24367A46F7AC5D2A9FA3D</vt:lpwstr>
  </property>
</Properties>
</file>